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3850005</wp:posOffset>
            </wp:positionH>
            <wp:positionV relativeFrom="paragraph">
              <wp:posOffset>71755</wp:posOffset>
            </wp:positionV>
            <wp:extent cx="1369060" cy="1980565"/>
            <wp:effectExtent l="0" t="0" r="2540" b="635"/>
            <wp:wrapSquare wrapText="bothSides"/>
            <wp:docPr id="1" name="图片 39" descr="C:/Users/lenovo/Desktop/屏幕截图 2025-09-24 220434.png屏幕截图 2025-09-24 220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9-24 220434.png屏幕截图 2025-09-24 220434"/>
                    <pic:cNvPicPr>
                      <a:picLocks noChangeAspect="1"/>
                    </pic:cNvPicPr>
                  </pic:nvPicPr>
                  <pic:blipFill>
                    <a:blip r:embed="rId6"/>
                    <a:srcRect t="1620" b="1620"/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F1115"/>
          <w:spacing w:val="0"/>
          <w:sz w:val="21"/>
          <w:szCs w:val="21"/>
          <w:shd w:val="clear" w:fill="FFFFFF"/>
        </w:rPr>
        <w:t>万币之王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lang w:val="en-US" w:eastAsia="zh-CN"/>
        </w:rPr>
        <w:t>：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F1115"/>
          <w:spacing w:val="0"/>
          <w:sz w:val="21"/>
          <w:szCs w:val="21"/>
          <w:shd w:val="clear" w:fill="FFFFFF"/>
        </w:rPr>
        <w:t>五百年的金融霸权与全球秩序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》</w:t>
      </w:r>
    </w:p>
    <w:p w14:paraId="139DC89A">
      <w:pPr>
        <w:tabs>
          <w:tab w:val="left" w:pos="341"/>
          <w:tab w:val="left" w:pos="5235"/>
        </w:tabs>
        <w:rPr>
          <w:rFonts w:hint="eastAsia"/>
          <w:b/>
          <w:bCs/>
          <w:i w:val="0"/>
          <w:i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  <w:lang w:val="en-US" w:eastAsia="zh-CN"/>
        </w:rPr>
        <w:t>THE ALMIGHTY DOLLAR: 500 Years of the World's Most Powerful Money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Brandan Greeley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Crown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368页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26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5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非小说</w:t>
      </w:r>
    </w:p>
    <w:p w14:paraId="189F00A0">
      <w:pPr>
        <w:tabs>
          <w:tab w:val="left" w:pos="341"/>
          <w:tab w:val="left" w:pos="5235"/>
        </w:tabs>
        <w:rPr>
          <w:rFonts w:hint="eastAsia"/>
          <w:b/>
          <w:bCs/>
          <w:color w:val="0000FF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0000FF"/>
          <w:szCs w:val="21"/>
          <w:highlight w:val="none"/>
          <w:lang w:val="en-US" w:eastAsia="zh-CN"/>
        </w:rPr>
        <w:t xml:space="preserve">Best Sellers Rank: </w:t>
      </w:r>
    </w:p>
    <w:p w14:paraId="1905DDCD">
      <w:pPr>
        <w:tabs>
          <w:tab w:val="left" w:pos="341"/>
          <w:tab w:val="left" w:pos="5235"/>
        </w:tabs>
        <w:rPr>
          <w:rFonts w:hint="eastAsia"/>
          <w:b/>
          <w:bCs/>
          <w:color w:val="0000FF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0000FF"/>
          <w:szCs w:val="21"/>
          <w:highlight w:val="none"/>
          <w:lang w:val="en-US" w:eastAsia="zh-CN"/>
        </w:rPr>
        <w:t>#302 in Money &amp; Monetary Policy (Books)</w:t>
      </w:r>
    </w:p>
    <w:p w14:paraId="6CFAB509">
      <w:pPr>
        <w:tabs>
          <w:tab w:val="left" w:pos="341"/>
          <w:tab w:val="left" w:pos="5235"/>
        </w:tabs>
        <w:rPr>
          <w:rFonts w:hint="eastAsia"/>
          <w:b/>
          <w:bCs/>
          <w:color w:val="0000FF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0000FF"/>
          <w:szCs w:val="21"/>
          <w:highlight w:val="none"/>
          <w:lang w:val="en-US" w:eastAsia="zh-CN"/>
        </w:rPr>
        <w:t>#325 in Economic Policy</w:t>
      </w:r>
      <w:bookmarkStart w:id="1" w:name="_GoBack"/>
      <w:bookmarkEnd w:id="1"/>
    </w:p>
    <w:p w14:paraId="3D36B31C">
      <w:pPr>
        <w:tabs>
          <w:tab w:val="left" w:pos="341"/>
          <w:tab w:val="left" w:pos="5235"/>
        </w:tabs>
        <w:rPr>
          <w:rFonts w:hint="eastAsia"/>
          <w:b/>
          <w:bCs/>
          <w:color w:val="0000FF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0000FF"/>
          <w:szCs w:val="21"/>
          <w:highlight w:val="none"/>
          <w:lang w:val="en-US" w:eastAsia="zh-CN"/>
        </w:rPr>
        <w:t>#409 in Economic Policy &amp; Development (Books)</w:t>
      </w:r>
    </w:p>
    <w:p w14:paraId="35FC97C5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3E1F497B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美元即全球货币——几乎每个国家都使用美元签订国际合约，2023年全球央行持有近6.7万亿美元储备，是其他货币的三倍。当今美国的全球霸权，很大程度上基于其无限发行国债的能力——这些美元既支撑了20世纪美国的爆发式增长，也资助了21世纪其大规模战争。美国强权与美元已成同义词。</w:t>
      </w:r>
    </w:p>
    <w:p w14:paraId="20939F56">
      <w:pPr>
        <w:ind w:firstLine="420" w:firstLineChars="200"/>
        <w:rPr>
          <w:rFonts w:hint="eastAsia"/>
          <w:bCs/>
          <w:kern w:val="0"/>
          <w:szCs w:val="21"/>
        </w:rPr>
      </w:pPr>
    </w:p>
    <w:p w14:paraId="26CAB28A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然而在这部跨越五百年的恢宏历史中，布伦丹·格里利提出：美国对美元的主权只是幻象。早在登陆殖民海岸之前，美元就已主宰并摧毁过诸多国家，从未有哪个国家或君王能真正掌控它。追溯至15世纪圣约阿希姆斯塔尔银矿中"塔勒"的诞生，格里利揭示美元如何最初作为商人银行的商品繁荣——这种大型银币受全球信赖，而矿工却难获银币酬劳。格里利勾勒出一条迷人的复杂轨迹：从17世纪西班牙白银帝国核心的工业崩溃，到殖民马里兰州美钞的诞生，19世纪新奥尔良银行倒闭，乃至大萧条时期艾奥瓦州霍沃登小镇自创货币。在每个惊人转折点，格里利颠覆对全球货币的认知，揭示美元制造方式与服务对象之间延续数百年的张力。</w:t>
      </w:r>
    </w:p>
    <w:p w14:paraId="5BDC9A6B">
      <w:pPr>
        <w:ind w:firstLine="420" w:firstLineChars="200"/>
        <w:rPr>
          <w:rFonts w:hint="eastAsia"/>
          <w:bCs/>
          <w:kern w:val="0"/>
          <w:szCs w:val="21"/>
        </w:rPr>
      </w:pPr>
    </w:p>
    <w:p w14:paraId="730309EC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</w:t>
      </w:r>
      <w:r>
        <w:rPr>
          <w:rFonts w:hint="eastAsia"/>
          <w:bCs/>
          <w:kern w:val="0"/>
          <w:szCs w:val="21"/>
          <w:lang w:val="en-US" w:eastAsia="zh-CN"/>
        </w:rPr>
        <w:t>万币之王</w:t>
      </w:r>
      <w:r>
        <w:rPr>
          <w:rFonts w:hint="eastAsia"/>
          <w:bCs/>
          <w:kern w:val="0"/>
          <w:szCs w:val="21"/>
        </w:rPr>
        <w:t>》以空前视野打破"美国创造并控制美元"的神话。通过严谨考据与生动叙述商人、君主及古今平民的故事，格里利展现美元如何成为美国最伟大出口品，催生滋养富豪的庞大金融业，却让国家其他产业陷入困境。</w:t>
      </w:r>
    </w:p>
    <w:p w14:paraId="092CD846">
      <w:pPr>
        <w:ind w:firstLine="420" w:firstLineChars="200"/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10FE5A15">
      <w:pPr>
        <w:tabs>
          <w:tab w:val="left" w:pos="641"/>
        </w:tabs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布伦丹·格里利（</w:t>
      </w:r>
      <w:r>
        <w:rPr>
          <w:rFonts w:hint="eastAsia"/>
          <w:b/>
          <w:bCs/>
          <w:color w:val="000000"/>
          <w:szCs w:val="21"/>
          <w:highlight w:val="none"/>
        </w:rPr>
        <w:t>Brandan Greeley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从事新闻工作二十年，专注经济与货币政策报道。曾任《金融时报》美国经济编辑并持续撰写专栏，此前任《彭博商业周刊》《经济学人》撰稿人及彭博电视主播/记者。文章见于《纽约时报》《纽约时报杂志》《华尔街日报欧洲版》，获纽约新闻俱乐部特别事件报道奖。杜兰大学德语专业荣誉毕业，现于普林斯顿大学攻读金融史博士学位。</w:t>
      </w:r>
    </w:p>
    <w:p w14:paraId="0FBC6782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04E5AC7C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0BBC5D7E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78A4ECDD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17A1EF1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第一部：银元传奇</w:t>
      </w:r>
    </w:p>
    <w:p w14:paraId="68A89E44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　第一部序曲</w:t>
      </w:r>
    </w:p>
    <w:p w14:paraId="4B3F8E25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第一章：波希米亚的大银币</w:t>
      </w:r>
    </w:p>
    <w:p w14:paraId="6184F101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第二章：西班牙银元与托莱多的崩溃</w:t>
      </w:r>
    </w:p>
    <w:p w14:paraId="0DAA312D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第三章：美洲首枚美元</w:t>
      </w:r>
    </w:p>
    <w:p w14:paraId="08F6D290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620A79A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第二部：银行美元</w:t>
      </w:r>
    </w:p>
    <w:p w14:paraId="5E90365F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　第二部序曲</w:t>
      </w:r>
    </w:p>
    <w:p w14:paraId="1CB5112E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第四章：从银元到银行美元</w:t>
      </w:r>
    </w:p>
    <w:p w14:paraId="7598A607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第五章：从银行券到银行存款</w:t>
      </w:r>
    </w:p>
    <w:p w14:paraId="43094E96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第六章：美元重登全球货币王座</w:t>
      </w:r>
    </w:p>
    <w:p w14:paraId="149A7315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5B724CD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尾声</w:t>
      </w:r>
    </w:p>
    <w:p w14:paraId="4B5F281C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</w:t>
      </w:r>
    </w:p>
    <w:p w14:paraId="6ECB106D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注释</w:t>
      </w:r>
    </w:p>
    <w:p w14:paraId="47B335BD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参考文献</w:t>
      </w:r>
    </w:p>
    <w:p w14:paraId="33F8F916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索引</w:t>
      </w:r>
    </w:p>
    <w:p w14:paraId="7C33CC26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作者简介</w:t>
      </w:r>
    </w:p>
    <w:p w14:paraId="35A08942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6FD17AB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AF0F7C"/>
    <w:rsid w:val="075B09F4"/>
    <w:rsid w:val="0A8F3F31"/>
    <w:rsid w:val="0AC20A24"/>
    <w:rsid w:val="0C0008F4"/>
    <w:rsid w:val="0C3C7AF6"/>
    <w:rsid w:val="0E6A6913"/>
    <w:rsid w:val="0E9C4460"/>
    <w:rsid w:val="0F3E0224"/>
    <w:rsid w:val="18E7406A"/>
    <w:rsid w:val="1B2E3EC8"/>
    <w:rsid w:val="1BA86C22"/>
    <w:rsid w:val="208B68D9"/>
    <w:rsid w:val="2C0B6F0E"/>
    <w:rsid w:val="2C90767E"/>
    <w:rsid w:val="2CB75CA1"/>
    <w:rsid w:val="2DA34CE1"/>
    <w:rsid w:val="2E832842"/>
    <w:rsid w:val="2F631386"/>
    <w:rsid w:val="30366FCC"/>
    <w:rsid w:val="381D7EFC"/>
    <w:rsid w:val="3AE04ADC"/>
    <w:rsid w:val="3C1934F8"/>
    <w:rsid w:val="42E52D4E"/>
    <w:rsid w:val="432C279F"/>
    <w:rsid w:val="45306A4E"/>
    <w:rsid w:val="46B43896"/>
    <w:rsid w:val="4C156891"/>
    <w:rsid w:val="4D4956FD"/>
    <w:rsid w:val="4E842F72"/>
    <w:rsid w:val="53786725"/>
    <w:rsid w:val="58EF7663"/>
    <w:rsid w:val="5B1B417E"/>
    <w:rsid w:val="607974F3"/>
    <w:rsid w:val="60B3492E"/>
    <w:rsid w:val="669A1B16"/>
    <w:rsid w:val="68EE2E29"/>
    <w:rsid w:val="6AEB37C3"/>
    <w:rsid w:val="6F6B6F3F"/>
    <w:rsid w:val="73FC1536"/>
    <w:rsid w:val="745D771F"/>
    <w:rsid w:val="756C1B13"/>
    <w:rsid w:val="77E15A7D"/>
    <w:rsid w:val="7A2D7823"/>
    <w:rsid w:val="7D284D6D"/>
    <w:rsid w:val="7DA712D3"/>
    <w:rsid w:val="7E7733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1049</Words>
  <Characters>1404</Characters>
  <Lines>25</Lines>
  <Paragraphs>7</Paragraphs>
  <TotalTime>6</TotalTime>
  <ScaleCrop>false</ScaleCrop>
  <LinksUpToDate>false</LinksUpToDate>
  <CharactersWithSpaces>1438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2025-09-30T02:27:02Z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